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E1D" w:rsidRPr="007D7B40" w:rsidRDefault="009F468D" w:rsidP="009F468D">
      <w:pPr>
        <w:rPr>
          <w:b/>
        </w:rPr>
      </w:pPr>
      <w:r w:rsidRPr="007D7B40">
        <w:rPr>
          <w:b/>
        </w:rPr>
        <w:t>15 июня к родовому гнезду слете</w:t>
      </w:r>
      <w:r w:rsidR="00EB28D3" w:rsidRPr="007D7B40">
        <w:rPr>
          <w:b/>
        </w:rPr>
        <w:t>лись «птенцы гнезда Рублёвых» -</w:t>
      </w:r>
      <w:r w:rsidR="00EB28D3" w:rsidRPr="007D7B40">
        <w:rPr>
          <w:b/>
        </w:rPr>
        <w:br/>
        <w:t>представители одной из</w:t>
      </w:r>
      <w:r w:rsidRPr="007D7B40">
        <w:rPr>
          <w:b/>
        </w:rPr>
        <w:t xml:space="preserve"> </w:t>
      </w:r>
      <w:r w:rsidR="00EB28D3" w:rsidRPr="007D7B40">
        <w:rPr>
          <w:b/>
        </w:rPr>
        <w:t>интереснейших в городе</w:t>
      </w:r>
      <w:r w:rsidRPr="007D7B40">
        <w:rPr>
          <w:b/>
        </w:rPr>
        <w:t xml:space="preserve"> </w:t>
      </w:r>
      <w:r w:rsidR="00EB28D3" w:rsidRPr="007D7B40">
        <w:rPr>
          <w:b/>
        </w:rPr>
        <w:t>семей, чья летопись насчитывает</w:t>
      </w:r>
      <w:r w:rsidRPr="007D7B40">
        <w:rPr>
          <w:b/>
        </w:rPr>
        <w:t xml:space="preserve"> </w:t>
      </w:r>
      <w:r w:rsidR="00EB28D3" w:rsidRPr="007D7B40">
        <w:rPr>
          <w:b/>
        </w:rPr>
        <w:t>уже более века.</w:t>
      </w:r>
    </w:p>
    <w:p w:rsidR="009F468D" w:rsidRDefault="009F468D" w:rsidP="009F468D"/>
    <w:p w:rsidR="00A90E1D" w:rsidRPr="009F468D" w:rsidRDefault="00EB28D3" w:rsidP="009F468D">
      <w:r w:rsidRPr="009F468D">
        <w:t>В</w:t>
      </w:r>
      <w:r w:rsidR="009F468D">
        <w:t xml:space="preserve"> полдень переулок по улице Кирова наполнился звонкими, ра</w:t>
      </w:r>
      <w:r w:rsidRPr="009F468D">
        <w:t>достными голосами, смехом,</w:t>
      </w:r>
      <w:r w:rsidR="009F468D">
        <w:t xml:space="preserve"> </w:t>
      </w:r>
      <w:r w:rsidRPr="009F468D">
        <w:t>объятьями - члены большой семьи,</w:t>
      </w:r>
      <w:r w:rsidR="009F468D">
        <w:t xml:space="preserve"> </w:t>
      </w:r>
      <w:r w:rsidRPr="009F468D">
        <w:t>к</w:t>
      </w:r>
      <w:r w:rsidR="009F468D">
        <w:t>оторых развела судьба, возвраща</w:t>
      </w:r>
      <w:r w:rsidRPr="009F468D">
        <w:t>лись к родному порогу. Хотя сказано</w:t>
      </w:r>
      <w:r w:rsidR="009F468D">
        <w:t xml:space="preserve"> </w:t>
      </w:r>
      <w:r w:rsidRPr="009F468D">
        <w:t>это несколько образно: и порога уже</w:t>
      </w:r>
      <w:r w:rsidR="009F468D">
        <w:t xml:space="preserve"> </w:t>
      </w:r>
      <w:r w:rsidRPr="009F468D">
        <w:t xml:space="preserve">нет </w:t>
      </w:r>
      <w:r w:rsidR="009F468D">
        <w:t>(на месте родового дома, постро</w:t>
      </w:r>
      <w:r w:rsidRPr="009F468D">
        <w:t>ен</w:t>
      </w:r>
      <w:r w:rsidR="009F468D">
        <w:t>ного после войны Аркадием Рублё</w:t>
      </w:r>
      <w:r w:rsidRPr="009F468D">
        <w:t xml:space="preserve">вым, сегодня </w:t>
      </w:r>
      <w:r w:rsidRPr="009F468D">
        <w:t>р</w:t>
      </w:r>
      <w:r w:rsidRPr="009F468D">
        <w:t>азвалины), и далеко не</w:t>
      </w:r>
      <w:r w:rsidR="009F468D">
        <w:t xml:space="preserve"> </w:t>
      </w:r>
      <w:r w:rsidRPr="009F468D">
        <w:t>все из н</w:t>
      </w:r>
      <w:r w:rsidRPr="009F468D">
        <w:t>ыне живущих представителей</w:t>
      </w:r>
      <w:r w:rsidR="009F468D">
        <w:t xml:space="preserve"> </w:t>
      </w:r>
      <w:r w:rsidRPr="009F468D">
        <w:t>«клан</w:t>
      </w:r>
      <w:r w:rsidR="009F468D">
        <w:t>а» (это слово несколько раз зву</w:t>
      </w:r>
      <w:r w:rsidRPr="009F468D">
        <w:t>чало</w:t>
      </w:r>
      <w:r w:rsidR="009F468D">
        <w:t xml:space="preserve"> в разговорах собравшихся), дей</w:t>
      </w:r>
      <w:r w:rsidRPr="009F468D">
        <w:t>ствительно, родом из Камышлова. Но</w:t>
      </w:r>
      <w:r w:rsidR="009F468D">
        <w:t xml:space="preserve"> </w:t>
      </w:r>
      <w:r w:rsidRPr="009F468D">
        <w:t>разве это что-то меняет? Даже некая</w:t>
      </w:r>
      <w:r w:rsidR="009F468D">
        <w:t xml:space="preserve"> </w:t>
      </w:r>
      <w:r w:rsidRPr="009F468D">
        <w:t>горд</w:t>
      </w:r>
      <w:r w:rsidR="009F468D">
        <w:t>ость пробуждается, когда понима</w:t>
      </w:r>
      <w:r w:rsidRPr="009F468D">
        <w:t>еш</w:t>
      </w:r>
      <w:r w:rsidR="009F468D">
        <w:t>ь, что столько замечательных лю</w:t>
      </w:r>
      <w:r w:rsidRPr="009F468D">
        <w:t>дей - прямо</w:t>
      </w:r>
      <w:r w:rsidRPr="009F468D">
        <w:t xml:space="preserve"> или косвенно </w:t>
      </w:r>
      <w:r w:rsidR="009F468D">
        <w:t>–</w:t>
      </w:r>
      <w:r w:rsidRPr="009F468D">
        <w:t xml:space="preserve"> чувствуют</w:t>
      </w:r>
      <w:r w:rsidR="009F468D">
        <w:t xml:space="preserve"> свою причастность к нашей Камыш</w:t>
      </w:r>
      <w:r w:rsidRPr="009F468D">
        <w:t>ловской земле.</w:t>
      </w:r>
    </w:p>
    <w:p w:rsidR="009F468D" w:rsidRDefault="009F468D" w:rsidP="009F468D">
      <w:bookmarkStart w:id="0" w:name="bookmark0"/>
    </w:p>
    <w:p w:rsidR="00A90E1D" w:rsidRPr="007D7B40" w:rsidRDefault="00EB28D3" w:rsidP="009F468D">
      <w:pPr>
        <w:rPr>
          <w:b/>
        </w:rPr>
      </w:pPr>
      <w:r w:rsidRPr="007D7B40">
        <w:rPr>
          <w:b/>
        </w:rPr>
        <w:t>История - рядом</w:t>
      </w:r>
      <w:bookmarkStart w:id="1" w:name="_GoBack"/>
      <w:bookmarkEnd w:id="0"/>
      <w:bookmarkEnd w:id="1"/>
    </w:p>
    <w:p w:rsidR="009F468D" w:rsidRDefault="009F468D" w:rsidP="009F468D">
      <w:r>
        <w:t xml:space="preserve"> </w:t>
      </w:r>
    </w:p>
    <w:p w:rsidR="00A90E1D" w:rsidRPr="009F468D" w:rsidRDefault="00EB28D3" w:rsidP="009F468D">
      <w:r w:rsidRPr="009F468D">
        <w:t>Держу в руках красивую книгу с</w:t>
      </w:r>
      <w:r w:rsidR="009F468D">
        <w:t xml:space="preserve"> </w:t>
      </w:r>
      <w:r w:rsidRPr="009F468D">
        <w:t>не</w:t>
      </w:r>
      <w:r w:rsidR="009F468D">
        <w:t>замысловатым названием - «Рублё</w:t>
      </w:r>
      <w:r w:rsidRPr="009F468D">
        <w:t>вы». Бережно, по крупицам, собрана,</w:t>
      </w:r>
      <w:r w:rsidR="009F468D">
        <w:t xml:space="preserve"> </w:t>
      </w:r>
      <w:r w:rsidRPr="009F468D">
        <w:t>гр</w:t>
      </w:r>
      <w:r w:rsidR="009F468D">
        <w:t>амотно, с историческими и антро</w:t>
      </w:r>
      <w:r w:rsidRPr="009F468D">
        <w:t>понимическими исследованиями,</w:t>
      </w:r>
      <w:r w:rsidR="009F468D">
        <w:t xml:space="preserve"> из</w:t>
      </w:r>
      <w:r w:rsidRPr="009F468D">
        <w:t>ложена история трудового рода. Со</w:t>
      </w:r>
      <w:r w:rsidR="009F468D">
        <w:t xml:space="preserve"> </w:t>
      </w:r>
      <w:r w:rsidRPr="009F468D">
        <w:t>страниц серьёзно и сосредоточенно</w:t>
      </w:r>
      <w:r w:rsidRPr="009F468D">
        <w:br/>
        <w:t>смотр</w:t>
      </w:r>
      <w:r w:rsidR="009F468D">
        <w:t>ят те, кто дал начало этому «по</w:t>
      </w:r>
      <w:r w:rsidRPr="009F468D">
        <w:t>току»,</w:t>
      </w:r>
      <w:r w:rsidR="009F468D">
        <w:t xml:space="preserve"> как, вслед за В.И. Далем, назы</w:t>
      </w:r>
      <w:r w:rsidRPr="009F468D">
        <w:t>вает его автор.</w:t>
      </w:r>
    </w:p>
    <w:p w:rsidR="00A90E1D" w:rsidRPr="009F468D" w:rsidRDefault="00EB28D3" w:rsidP="009F468D">
      <w:r w:rsidRPr="009F468D">
        <w:t xml:space="preserve">Основатели династии </w:t>
      </w:r>
      <w:r w:rsidR="009F468D">
        <w:t>–</w:t>
      </w:r>
      <w:r w:rsidRPr="009F468D">
        <w:t xml:space="preserve"> Рублёвы</w:t>
      </w:r>
      <w:r w:rsidR="009F468D">
        <w:t xml:space="preserve"> </w:t>
      </w:r>
      <w:r w:rsidRPr="009F468D">
        <w:t>В</w:t>
      </w:r>
      <w:r w:rsidR="009F468D">
        <w:t>асилий Иванович и Степанида Порфирьевна (урождённая Лаврова) - по</w:t>
      </w:r>
      <w:r w:rsidRPr="009F468D">
        <w:t>женились в 1910-м и обосновались в</w:t>
      </w:r>
      <w:r w:rsidR="009F468D">
        <w:t xml:space="preserve"> </w:t>
      </w:r>
      <w:r w:rsidRPr="009F468D">
        <w:t>Белой Елани Талицкого района (это</w:t>
      </w:r>
      <w:r w:rsidR="009F468D">
        <w:t xml:space="preserve"> </w:t>
      </w:r>
      <w:r w:rsidRPr="009F468D">
        <w:t>б</w:t>
      </w:r>
      <w:r w:rsidRPr="009F468D">
        <w:t>ыла известная тогда на Сибирском</w:t>
      </w:r>
      <w:r w:rsidR="009F468D">
        <w:t xml:space="preserve"> </w:t>
      </w:r>
      <w:r w:rsidRPr="009F468D">
        <w:t>тракте станция с другим названием</w:t>
      </w:r>
      <w:r w:rsidR="009F468D">
        <w:t xml:space="preserve"> </w:t>
      </w:r>
      <w:r w:rsidRPr="009F468D">
        <w:t>- Ям Камышловский). Родились дети</w:t>
      </w:r>
      <w:r w:rsidR="009F468D">
        <w:t xml:space="preserve"> </w:t>
      </w:r>
      <w:r w:rsidRPr="009F468D">
        <w:t>-</w:t>
      </w:r>
      <w:r w:rsidR="009F468D">
        <w:t xml:space="preserve"> </w:t>
      </w:r>
      <w:r w:rsidRPr="009F468D">
        <w:t>Арк</w:t>
      </w:r>
      <w:r w:rsidR="006018B4">
        <w:t>адий (1911), Матвей (1914), Вла</w:t>
      </w:r>
      <w:r w:rsidRPr="009F468D">
        <w:t>димир</w:t>
      </w:r>
      <w:r w:rsidR="009F468D">
        <w:t xml:space="preserve"> (1916), Таисья (1918), Констан</w:t>
      </w:r>
      <w:r w:rsidRPr="009F468D">
        <w:t>тин</w:t>
      </w:r>
      <w:r w:rsidR="009F468D">
        <w:t xml:space="preserve"> (1920). Жили в достатке, корми</w:t>
      </w:r>
      <w:r w:rsidRPr="009F468D">
        <w:t>лись от земли; кроме того, незадолго</w:t>
      </w:r>
      <w:r w:rsidR="009F468D">
        <w:t xml:space="preserve"> </w:t>
      </w:r>
      <w:r w:rsidRPr="009F468D">
        <w:t>до рево</w:t>
      </w:r>
      <w:r w:rsidRPr="009F468D">
        <w:t>люции Василия избрали на</w:t>
      </w:r>
      <w:r w:rsidR="009F468D">
        <w:t xml:space="preserve"> </w:t>
      </w:r>
      <w:r w:rsidRPr="009F468D">
        <w:t>до</w:t>
      </w:r>
      <w:r w:rsidR="009F468D">
        <w:t>лжность церковного старосты при</w:t>
      </w:r>
      <w:r w:rsidRPr="009F468D">
        <w:t>ход</w:t>
      </w:r>
      <w:r w:rsidR="009F468D">
        <w:t>а талицкого Петропавловского со</w:t>
      </w:r>
      <w:r w:rsidRPr="009F468D">
        <w:t>бора. Так что не бедствовали.</w:t>
      </w:r>
    </w:p>
    <w:p w:rsidR="009F468D" w:rsidRDefault="009F468D" w:rsidP="009F468D"/>
    <w:p w:rsidR="00A90E1D" w:rsidRPr="009F468D" w:rsidRDefault="009F468D" w:rsidP="009F468D">
      <w:r>
        <w:t>Ветра перемен не пошатнули се</w:t>
      </w:r>
      <w:r w:rsidR="00EB28D3" w:rsidRPr="009F468D">
        <w:t>мью, судьба хранила, и многое пере</w:t>
      </w:r>
      <w:r>
        <w:t>жили Рублёвы: революцию, граж</w:t>
      </w:r>
      <w:r w:rsidR="00EB28D3" w:rsidRPr="009F468D">
        <w:t>данскую войну, продразвёрстку, д</w:t>
      </w:r>
      <w:r w:rsidR="00EB28D3" w:rsidRPr="009F468D">
        <w:t>аже</w:t>
      </w:r>
      <w:r>
        <w:t xml:space="preserve"> </w:t>
      </w:r>
      <w:r w:rsidR="00EB28D3" w:rsidRPr="009F468D">
        <w:t>раскулачивание. Хотя ярлык «кулаки»</w:t>
      </w:r>
      <w:r>
        <w:t xml:space="preserve"> </w:t>
      </w:r>
      <w:r w:rsidR="00EB28D3" w:rsidRPr="009F468D">
        <w:t>сопровождал несколько лет.</w:t>
      </w:r>
    </w:p>
    <w:p w:rsidR="00FD5366" w:rsidRDefault="00FD5366" w:rsidP="009F468D"/>
    <w:p w:rsidR="00A90E1D" w:rsidRPr="009F468D" w:rsidRDefault="00EB28D3" w:rsidP="009F468D">
      <w:r w:rsidRPr="009F468D">
        <w:t>В 1927-м от тифа умирает отец, и</w:t>
      </w:r>
      <w:r w:rsidR="009F468D">
        <w:t xml:space="preserve"> </w:t>
      </w:r>
      <w:r w:rsidRPr="009F468D">
        <w:t>первым материнским помощником</w:t>
      </w:r>
      <w:r w:rsidRPr="009F468D">
        <w:br/>
        <w:t>ст</w:t>
      </w:r>
      <w:r w:rsidR="009F468D">
        <w:t>ановится старший, Аркадий. Начи</w:t>
      </w:r>
      <w:r w:rsidRPr="009F468D">
        <w:t>нается всеобщая коллективизация,</w:t>
      </w:r>
      <w:r w:rsidRPr="009F468D">
        <w:br/>
        <w:t>не помогло Рублёвым и вступление в</w:t>
      </w:r>
      <w:r w:rsidR="009F468D">
        <w:t xml:space="preserve"> </w:t>
      </w:r>
      <w:r w:rsidRPr="009F468D">
        <w:t>колхоз - их попросту ис</w:t>
      </w:r>
      <w:r w:rsidR="009F468D">
        <w:t>ключили отту</w:t>
      </w:r>
      <w:r w:rsidRPr="009F468D">
        <w:t xml:space="preserve">да </w:t>
      </w:r>
      <w:r w:rsidR="009F468D">
        <w:t>«как кулацкое хозяйство». Вспом</w:t>
      </w:r>
      <w:r w:rsidRPr="009F468D">
        <w:t>ните,</w:t>
      </w:r>
      <w:r w:rsidR="009F468D">
        <w:t xml:space="preserve"> что означало для людей раскула</w:t>
      </w:r>
      <w:r w:rsidRPr="009F468D">
        <w:t>чивание. Лишение дома, имущества и</w:t>
      </w:r>
      <w:r w:rsidR="009F468D">
        <w:t xml:space="preserve"> </w:t>
      </w:r>
      <w:r w:rsidRPr="009F468D">
        <w:t>высылка в спецпоселение, чаще всего</w:t>
      </w:r>
      <w:r w:rsidR="009F468D">
        <w:t xml:space="preserve"> </w:t>
      </w:r>
      <w:r w:rsidRPr="009F468D">
        <w:t>на малоосвоенные сибирские земли.</w:t>
      </w:r>
    </w:p>
    <w:p w:rsidR="00FD5366" w:rsidRDefault="00FD5366" w:rsidP="009F468D"/>
    <w:p w:rsidR="00A90E1D" w:rsidRPr="009F468D" w:rsidRDefault="009F468D" w:rsidP="009F468D">
      <w:r>
        <w:t>Степанида Порфирьевна знала об этом прекрасно. Единствен</w:t>
      </w:r>
      <w:r w:rsidR="00EB28D3" w:rsidRPr="009F468D">
        <w:t>ное</w:t>
      </w:r>
      <w:r w:rsidR="00EB28D3" w:rsidRPr="009F468D">
        <w:t xml:space="preserve"> решение для спасения семьи -</w:t>
      </w:r>
      <w:r>
        <w:t xml:space="preserve"> </w:t>
      </w:r>
      <w:r w:rsidR="00EB28D3" w:rsidRPr="009F468D">
        <w:t>уехать, исчезнуть. Глухой ночью они</w:t>
      </w:r>
      <w:r w:rsidR="00EB28D3" w:rsidRPr="009F468D">
        <w:br/>
        <w:t>со старшим сыном собирают детей,</w:t>
      </w:r>
      <w:r>
        <w:t xml:space="preserve"> </w:t>
      </w:r>
      <w:r w:rsidR="00EB28D3" w:rsidRPr="009F468D">
        <w:t>н</w:t>
      </w:r>
      <w:r>
        <w:t>ехитрые пожитки и навсегда поки</w:t>
      </w:r>
      <w:r w:rsidR="00EB28D3" w:rsidRPr="009F468D">
        <w:t>дают Белую Елань. Куда податься?</w:t>
      </w:r>
      <w:r w:rsidR="006018B4" w:rsidRPr="006018B4">
        <w:t xml:space="preserve"> </w:t>
      </w:r>
      <w:r w:rsidR="00EB28D3" w:rsidRPr="009F468D">
        <w:t>Выбор пал на Закамышловку, потому</w:t>
      </w:r>
      <w:r w:rsidR="00FD5366">
        <w:t xml:space="preserve"> </w:t>
      </w:r>
      <w:r w:rsidR="00EB28D3" w:rsidRPr="009F468D">
        <w:t xml:space="preserve">что </w:t>
      </w:r>
      <w:r w:rsidR="00FD5366">
        <w:t>там была школа. Так Рублёвы ока</w:t>
      </w:r>
      <w:r w:rsidR="00EB28D3" w:rsidRPr="009F468D">
        <w:t>зались в Камышлове.</w:t>
      </w:r>
    </w:p>
    <w:p w:rsidR="006018B4" w:rsidRDefault="006018B4" w:rsidP="009F468D"/>
    <w:p w:rsidR="00A90E1D" w:rsidRPr="009F468D" w:rsidRDefault="00FD5366" w:rsidP="009F468D">
      <w:r>
        <w:t>Зачем я так подробно рассказы</w:t>
      </w:r>
      <w:r w:rsidR="00EB28D3" w:rsidRPr="009F468D">
        <w:t>ваю о первых десятилетиях семейной</w:t>
      </w:r>
      <w:r>
        <w:t xml:space="preserve"> </w:t>
      </w:r>
      <w:r w:rsidR="00EB28D3" w:rsidRPr="009F468D">
        <w:lastRenderedPageBreak/>
        <w:t>саги? Хочется, чтобы каждый, кто</w:t>
      </w:r>
      <w:r>
        <w:t xml:space="preserve"> </w:t>
      </w:r>
      <w:r w:rsidR="00EB28D3" w:rsidRPr="009F468D">
        <w:t>бу</w:t>
      </w:r>
      <w:r>
        <w:t>дет читать эти строки, тоже при</w:t>
      </w:r>
      <w:r w:rsidR="00EB28D3" w:rsidRPr="009F468D">
        <w:t>косн</w:t>
      </w:r>
      <w:r>
        <w:t>улся к истории - не забытой, пы</w:t>
      </w:r>
      <w:r w:rsidR="00EB28D3" w:rsidRPr="009F468D">
        <w:t>лящейся в старых альбомах, а очень</w:t>
      </w:r>
      <w:r>
        <w:t xml:space="preserve"> </w:t>
      </w:r>
      <w:r w:rsidR="00EB28D3" w:rsidRPr="009F468D">
        <w:t>живой и вполне реальной.</w:t>
      </w:r>
    </w:p>
    <w:p w:rsidR="00552F19" w:rsidRDefault="00552F19" w:rsidP="009F468D"/>
    <w:p w:rsidR="00A90E1D" w:rsidRPr="009F468D" w:rsidRDefault="00EB28D3" w:rsidP="009F468D">
      <w:r w:rsidRPr="009F468D">
        <w:t xml:space="preserve">Что дальше? Линия жизни </w:t>
      </w:r>
      <w:r w:rsidR="00FD5366">
        <w:t>раздели</w:t>
      </w:r>
      <w:r w:rsidRPr="009F468D">
        <w:t>лась на пять ветвей. Продолжать род и</w:t>
      </w:r>
      <w:r w:rsidR="00FD5366">
        <w:t xml:space="preserve"> </w:t>
      </w:r>
      <w:r w:rsidRPr="009F468D">
        <w:t>отстаивать честь фамилии пришлось</w:t>
      </w:r>
      <w:r w:rsidR="00FD5366">
        <w:t xml:space="preserve"> </w:t>
      </w:r>
      <w:r w:rsidRPr="009F468D">
        <w:t xml:space="preserve">детям. У всех - непростые </w:t>
      </w:r>
      <w:r w:rsidRPr="009F468D">
        <w:t>с</w:t>
      </w:r>
      <w:r w:rsidRPr="009F468D">
        <w:t>удьбы.</w:t>
      </w:r>
    </w:p>
    <w:p w:rsidR="006018B4" w:rsidRDefault="006018B4" w:rsidP="009F468D"/>
    <w:p w:rsidR="00A90E1D" w:rsidRPr="009F468D" w:rsidRDefault="00EB28D3" w:rsidP="009F468D">
      <w:r w:rsidRPr="009F468D">
        <w:t>В 1942-м один за другим в боях за</w:t>
      </w:r>
      <w:r w:rsidR="00FD5366">
        <w:t xml:space="preserve"> Родину погибают Матвей и Влади</w:t>
      </w:r>
      <w:r w:rsidRPr="009F468D">
        <w:t>мир. Аркадий прошел все испытания</w:t>
      </w:r>
      <w:r w:rsidR="00FD5366">
        <w:t xml:space="preserve"> </w:t>
      </w:r>
      <w:r w:rsidRPr="009F468D">
        <w:t>на пути от раскулаченного «лишенца»,</w:t>
      </w:r>
      <w:r w:rsidR="00FD5366">
        <w:t xml:space="preserve"> </w:t>
      </w:r>
      <w:r w:rsidRPr="009F468D">
        <w:t>тыло</w:t>
      </w:r>
      <w:r w:rsidR="00FD5366">
        <w:t>ополченца, в нечеловеческих ус</w:t>
      </w:r>
      <w:r w:rsidRPr="009F468D">
        <w:t>лов</w:t>
      </w:r>
      <w:r w:rsidR="00FD5366">
        <w:t>иях трудившегося на железной до</w:t>
      </w:r>
      <w:r w:rsidRPr="009F468D">
        <w:t>роге, в шахтах, бойца Красной Армии,</w:t>
      </w:r>
      <w:r w:rsidR="00FD5366">
        <w:t xml:space="preserve"> </w:t>
      </w:r>
      <w:r w:rsidRPr="009F468D">
        <w:t>воева</w:t>
      </w:r>
      <w:r w:rsidR="00FD5366">
        <w:t>вшего под Халхин-Голом и с бело</w:t>
      </w:r>
      <w:r w:rsidRPr="009F468D">
        <w:t>финнами, раненного под Москвой, до</w:t>
      </w:r>
      <w:r w:rsidR="00FD5366">
        <w:t xml:space="preserve"> </w:t>
      </w:r>
      <w:r w:rsidRPr="009F468D">
        <w:t>ком</w:t>
      </w:r>
      <w:r w:rsidR="00FD5366">
        <w:t>андира санитарного взвода, кава</w:t>
      </w:r>
      <w:r w:rsidRPr="009F468D">
        <w:t>лера ордена Красной Звезды и ордена</w:t>
      </w:r>
      <w:r w:rsidRPr="009F468D">
        <w:br/>
        <w:t>Отечес</w:t>
      </w:r>
      <w:r w:rsidR="00FD5366">
        <w:t>твенной войны II степени, ком</w:t>
      </w:r>
      <w:r w:rsidRPr="009F468D">
        <w:t>мун</w:t>
      </w:r>
      <w:r w:rsidR="00FD5366">
        <w:t>иста и начальника цеха на Камыш</w:t>
      </w:r>
      <w:r w:rsidRPr="009F468D">
        <w:t>ловском диатомитовом комбинате.</w:t>
      </w:r>
    </w:p>
    <w:p w:rsidR="006018B4" w:rsidRDefault="006018B4" w:rsidP="009F468D"/>
    <w:p w:rsidR="00A90E1D" w:rsidRPr="009F468D" w:rsidRDefault="00EB28D3" w:rsidP="009F468D">
      <w:r w:rsidRPr="009F468D">
        <w:t>Т</w:t>
      </w:r>
      <w:r w:rsidR="00FD5366">
        <w:t>аисья стала бухгалтером, работа</w:t>
      </w:r>
      <w:r w:rsidRPr="009F468D">
        <w:t>ла</w:t>
      </w:r>
      <w:r w:rsidR="00FD5366">
        <w:t xml:space="preserve"> на этом же заводе. Младший Кон</w:t>
      </w:r>
      <w:r w:rsidRPr="009F468D">
        <w:t>стантин, всеобщий любимец, служил</w:t>
      </w:r>
      <w:r w:rsidR="00FD5366">
        <w:t xml:space="preserve"> </w:t>
      </w:r>
      <w:r w:rsidRPr="009F468D">
        <w:t>на фл</w:t>
      </w:r>
      <w:r w:rsidR="00FD5366">
        <w:t>оте. В войну участвовал в оборо</w:t>
      </w:r>
      <w:r w:rsidRPr="009F468D">
        <w:t xml:space="preserve">не Заполярья, а </w:t>
      </w:r>
      <w:r w:rsidR="00FD5366">
        <w:t>затем служил торпед</w:t>
      </w:r>
      <w:r w:rsidRPr="009F468D">
        <w:t>ны</w:t>
      </w:r>
      <w:r w:rsidR="00FD5366">
        <w:t>м электриком на легендарной под</w:t>
      </w:r>
      <w:r w:rsidRPr="009F468D">
        <w:t>лодке «К-21».</w:t>
      </w:r>
    </w:p>
    <w:p w:rsidR="006018B4" w:rsidRDefault="006018B4" w:rsidP="009F468D"/>
    <w:p w:rsidR="00A90E1D" w:rsidRPr="009F468D" w:rsidRDefault="00EB28D3" w:rsidP="009F468D">
      <w:r w:rsidRPr="009F468D">
        <w:t>И п</w:t>
      </w:r>
      <w:r w:rsidR="00FD5366">
        <w:t>отекла жизнь - люди, судьбы, го</w:t>
      </w:r>
      <w:r w:rsidRPr="009F468D">
        <w:t>рода... Дети, внуки, правнуки, жёны,</w:t>
      </w:r>
      <w:r w:rsidR="00FD5366">
        <w:t xml:space="preserve"> </w:t>
      </w:r>
      <w:r w:rsidRPr="009F468D">
        <w:t>мужья, братья, сёстры... Сколько их</w:t>
      </w:r>
      <w:r w:rsidR="00FD5366">
        <w:t xml:space="preserve"> </w:t>
      </w:r>
      <w:r w:rsidRPr="009F468D">
        <w:t>сего</w:t>
      </w:r>
      <w:r w:rsidR="00FD5366">
        <w:t>дня, потомков Рублёвых? В забот</w:t>
      </w:r>
      <w:r w:rsidRPr="009F468D">
        <w:t>ливо составленном генеалогическом</w:t>
      </w:r>
      <w:r w:rsidR="00FD5366">
        <w:t xml:space="preserve"> </w:t>
      </w:r>
      <w:r w:rsidRPr="009F468D">
        <w:t xml:space="preserve">древе </w:t>
      </w:r>
      <w:r w:rsidRPr="009F468D">
        <w:t>- почти сотня. И появятся новые</w:t>
      </w:r>
      <w:r w:rsidR="00FD5366">
        <w:t xml:space="preserve"> </w:t>
      </w:r>
      <w:r w:rsidRPr="009F468D">
        <w:t>Рублё</w:t>
      </w:r>
      <w:r w:rsidR="00FD5366">
        <w:t>вы, которые понесут дальше гене</w:t>
      </w:r>
      <w:r w:rsidRPr="009F468D">
        <w:t>тичес</w:t>
      </w:r>
      <w:r w:rsidR="00FD5366">
        <w:t>кую и духовную память, те, в ко</w:t>
      </w:r>
      <w:r w:rsidRPr="009F468D">
        <w:t>торых продолжатся Василий Иванович</w:t>
      </w:r>
      <w:r w:rsidR="00FD5366">
        <w:t xml:space="preserve"> </w:t>
      </w:r>
      <w:r w:rsidRPr="009F468D">
        <w:t>и Степ</w:t>
      </w:r>
      <w:r w:rsidR="00FD5366">
        <w:t>анида Порфирьевна, и те, кто бу</w:t>
      </w:r>
      <w:r w:rsidRPr="009F468D">
        <w:t>дет продолжать эту родовую связь.</w:t>
      </w:r>
    </w:p>
    <w:p w:rsidR="00FD5366" w:rsidRDefault="00FD5366" w:rsidP="009F468D">
      <w:bookmarkStart w:id="2" w:name="bookmark1"/>
    </w:p>
    <w:p w:rsidR="00552F19" w:rsidRDefault="00552F19" w:rsidP="009F468D"/>
    <w:p w:rsidR="00A90E1D" w:rsidRPr="00FD5366" w:rsidRDefault="00EB28D3" w:rsidP="009F468D">
      <w:pPr>
        <w:rPr>
          <w:b/>
        </w:rPr>
      </w:pPr>
      <w:r w:rsidRPr="00FD5366">
        <w:rPr>
          <w:b/>
        </w:rPr>
        <w:t>Хранители семейной</w:t>
      </w:r>
      <w:r w:rsidR="00FD5366" w:rsidRPr="00FD5366">
        <w:rPr>
          <w:b/>
        </w:rPr>
        <w:t xml:space="preserve"> </w:t>
      </w:r>
      <w:r w:rsidRPr="00FD5366">
        <w:rPr>
          <w:b/>
        </w:rPr>
        <w:t>памяти</w:t>
      </w:r>
      <w:bookmarkEnd w:id="2"/>
    </w:p>
    <w:p w:rsidR="00FD5366" w:rsidRDefault="00FD5366" w:rsidP="009F468D"/>
    <w:p w:rsidR="00A90E1D" w:rsidRPr="009F468D" w:rsidRDefault="00EB28D3" w:rsidP="009F468D">
      <w:r w:rsidRPr="009F468D">
        <w:t xml:space="preserve">Однако </w:t>
      </w:r>
      <w:r w:rsidR="00FD5366">
        <w:t>возвращаемся в день се</w:t>
      </w:r>
      <w:r w:rsidRPr="009F468D">
        <w:t>годняшний.</w:t>
      </w:r>
    </w:p>
    <w:p w:rsidR="00552F19" w:rsidRDefault="00552F19" w:rsidP="009F468D"/>
    <w:p w:rsidR="00A90E1D" w:rsidRPr="009F468D" w:rsidRDefault="00EB28D3" w:rsidP="009F468D">
      <w:r w:rsidRPr="009F468D">
        <w:t>Итак, мы на озере Серебряном.</w:t>
      </w:r>
      <w:r w:rsidR="00FD5366">
        <w:t xml:space="preserve"> </w:t>
      </w:r>
      <w:r w:rsidRPr="009F468D">
        <w:t>Большинство гостей здесь впервые,</w:t>
      </w:r>
      <w:r w:rsidRPr="009F468D">
        <w:br/>
        <w:t>поэтому первым делом - оглядеться,</w:t>
      </w:r>
      <w:r w:rsidR="00FD5366">
        <w:t xml:space="preserve"> </w:t>
      </w:r>
      <w:r w:rsidRPr="009F468D">
        <w:t>оценить красоту природы, обстановку.</w:t>
      </w:r>
      <w:r w:rsidR="006018B4" w:rsidRPr="006018B4">
        <w:t xml:space="preserve"> </w:t>
      </w:r>
      <w:r w:rsidRPr="009F468D">
        <w:t>Всё уж</w:t>
      </w:r>
      <w:r w:rsidR="00FD5366">
        <w:t>е почти готово: и уха с закуска</w:t>
      </w:r>
      <w:r w:rsidRPr="009F468D">
        <w:t>ми, и накрытые столы, и детские ряды.</w:t>
      </w:r>
      <w:r w:rsidR="006018B4" w:rsidRPr="006018B4">
        <w:t xml:space="preserve"> </w:t>
      </w:r>
      <w:r w:rsidRPr="009F468D">
        <w:t>Дети обя</w:t>
      </w:r>
      <w:r w:rsidR="00FD5366">
        <w:t>зательно должны встретить</w:t>
      </w:r>
      <w:r w:rsidRPr="009F468D">
        <w:t>ся, и хорошо бы - подружиться. Ведь</w:t>
      </w:r>
      <w:r w:rsidR="00FD5366">
        <w:t xml:space="preserve"> </w:t>
      </w:r>
      <w:r w:rsidRPr="009F468D">
        <w:t>для</w:t>
      </w:r>
      <w:r w:rsidR="00FD5366">
        <w:t xml:space="preserve"> них, по большому счёту, и орга</w:t>
      </w:r>
      <w:r w:rsidRPr="009F468D">
        <w:t xml:space="preserve">низовывалось мероприятие </w:t>
      </w:r>
      <w:r w:rsidR="00FD5366">
        <w:t>–</w:t>
      </w:r>
      <w:r w:rsidRPr="009F468D">
        <w:t xml:space="preserve"> сегодня</w:t>
      </w:r>
      <w:r w:rsidR="00FD5366">
        <w:t xml:space="preserve"> </w:t>
      </w:r>
      <w:r w:rsidRPr="009F468D">
        <w:t xml:space="preserve">они </w:t>
      </w:r>
      <w:r w:rsidR="00FD5366">
        <w:t>ближе познакомятся со своими де</w:t>
      </w:r>
      <w:r w:rsidRPr="009F468D">
        <w:t>дам</w:t>
      </w:r>
      <w:r w:rsidR="00FD5366">
        <w:t>и и прадедами, им в будущем про</w:t>
      </w:r>
      <w:r w:rsidRPr="009F468D">
        <w:t>должать традиции, хранить семейную</w:t>
      </w:r>
      <w:r w:rsidR="00FD5366">
        <w:t xml:space="preserve"> </w:t>
      </w:r>
      <w:r w:rsidRPr="009F468D">
        <w:t>память, умножа</w:t>
      </w:r>
      <w:r w:rsidRPr="009F468D">
        <w:t>ть род.</w:t>
      </w:r>
    </w:p>
    <w:p w:rsidR="006018B4" w:rsidRDefault="006018B4" w:rsidP="009F468D"/>
    <w:p w:rsidR="00A90E1D" w:rsidRPr="009F468D" w:rsidRDefault="00EB28D3" w:rsidP="009F468D">
      <w:r w:rsidRPr="009F468D">
        <w:t>В</w:t>
      </w:r>
      <w:r w:rsidR="00FD5366">
        <w:t>сех, конечно, привлекает неболь</w:t>
      </w:r>
      <w:r w:rsidRPr="009F468D">
        <w:t>шая выставка живописных миниатюр</w:t>
      </w:r>
      <w:r w:rsidRPr="009F468D">
        <w:br/>
      </w:r>
      <w:r w:rsidR="00FD5366">
        <w:t>Галины Викторовны Рублёвой. Жиз</w:t>
      </w:r>
      <w:r w:rsidRPr="009F468D">
        <w:t>неутверждающие сюжеты, пейзажи,</w:t>
      </w:r>
      <w:r w:rsidRPr="009F468D">
        <w:br/>
        <w:t>а</w:t>
      </w:r>
      <w:r w:rsidR="00FD5366">
        <w:t>бстрактные зарисовки. Яркие кра</w:t>
      </w:r>
      <w:r w:rsidRPr="009F468D">
        <w:t>ски, трогательные персонажи. Вот</w:t>
      </w:r>
      <w:r w:rsidRPr="009F468D">
        <w:br/>
        <w:t>маль</w:t>
      </w:r>
      <w:r w:rsidR="00FD5366">
        <w:t>чик, раскинув руки, идёт по тон</w:t>
      </w:r>
      <w:r w:rsidRPr="009F468D">
        <w:t>кой линии, к</w:t>
      </w:r>
      <w:r w:rsidRPr="009F468D">
        <w:t>ак по канату - куда?</w:t>
      </w:r>
    </w:p>
    <w:p w:rsidR="006018B4" w:rsidRDefault="006018B4" w:rsidP="009F468D"/>
    <w:p w:rsidR="00A90E1D" w:rsidRPr="009F468D" w:rsidRDefault="00EB28D3" w:rsidP="009F468D">
      <w:r w:rsidRPr="009F468D">
        <w:t>По замыслу организаторов, семьи</w:t>
      </w:r>
      <w:r w:rsidR="00FD5366">
        <w:t xml:space="preserve"> </w:t>
      </w:r>
      <w:r w:rsidRPr="009F468D">
        <w:t>за столами должны перемешаться,</w:t>
      </w:r>
      <w:r w:rsidRPr="009F468D">
        <w:br/>
        <w:t>чтобы соединились в общении те, у</w:t>
      </w:r>
      <w:r w:rsidR="00FD5366">
        <w:t xml:space="preserve"> </w:t>
      </w:r>
      <w:r w:rsidRPr="009F468D">
        <w:t>ко</w:t>
      </w:r>
      <w:r w:rsidR="00FD5366">
        <w:t>го в повседневной жизни нет воз</w:t>
      </w:r>
      <w:r w:rsidRPr="009F468D">
        <w:t>м</w:t>
      </w:r>
      <w:r w:rsidR="00FD5366">
        <w:t>ожности для такого вот непосред</w:t>
      </w:r>
      <w:r w:rsidRPr="009F468D">
        <w:t xml:space="preserve">ственного диалога, ведь </w:t>
      </w:r>
      <w:r w:rsidRPr="009F468D">
        <w:lastRenderedPageBreak/>
        <w:t>география</w:t>
      </w:r>
      <w:r w:rsidR="00FD5366">
        <w:t xml:space="preserve"> </w:t>
      </w:r>
      <w:r w:rsidRPr="009F468D">
        <w:t>семьи - не только Урал, но и Тюмен</w:t>
      </w:r>
      <w:r w:rsidRPr="009F468D">
        <w:t>ь,</w:t>
      </w:r>
      <w:r w:rsidR="00FD5366">
        <w:t xml:space="preserve"> </w:t>
      </w:r>
      <w:r w:rsidRPr="009F468D">
        <w:t>Подмосковье.</w:t>
      </w:r>
    </w:p>
    <w:p w:rsidR="006018B4" w:rsidRDefault="006018B4" w:rsidP="009F468D"/>
    <w:p w:rsidR="00A90E1D" w:rsidRPr="009F468D" w:rsidRDefault="00FD5366" w:rsidP="009F468D">
      <w:r>
        <w:t>Последние приготовления - и за</w:t>
      </w:r>
      <w:r w:rsidR="00EB28D3" w:rsidRPr="009F468D">
        <w:t>зву</w:t>
      </w:r>
      <w:r>
        <w:t>чала столетняя история рода. Ми</w:t>
      </w:r>
      <w:r w:rsidR="00EB28D3" w:rsidRPr="009F468D">
        <w:t>нута молчания в память ушедших.</w:t>
      </w:r>
      <w:r w:rsidR="006018B4" w:rsidRPr="006018B4">
        <w:t xml:space="preserve"> </w:t>
      </w:r>
      <w:r w:rsidR="00EB28D3" w:rsidRPr="009F468D">
        <w:t>Первый тост - конечно, стоя - за всю</w:t>
      </w:r>
      <w:r>
        <w:t xml:space="preserve"> </w:t>
      </w:r>
      <w:r w:rsidR="00EB28D3" w:rsidRPr="009F468D">
        <w:t>многочисленную родню. И история</w:t>
      </w:r>
      <w:r>
        <w:t xml:space="preserve"> </w:t>
      </w:r>
      <w:r w:rsidR="00EB28D3" w:rsidRPr="009F468D">
        <w:t>начинает оживать - в трогательных</w:t>
      </w:r>
      <w:r>
        <w:t xml:space="preserve"> </w:t>
      </w:r>
      <w:r w:rsidR="00EB28D3" w:rsidRPr="009F468D">
        <w:t>сл</w:t>
      </w:r>
      <w:r>
        <w:t>овах, дрожащих от волнения голо</w:t>
      </w:r>
      <w:r w:rsidR="00EB28D3" w:rsidRPr="009F468D">
        <w:t>са</w:t>
      </w:r>
      <w:r w:rsidR="00EB28D3" w:rsidRPr="009F468D">
        <w:t>х, внимательных глазах, невольных</w:t>
      </w:r>
      <w:r>
        <w:t xml:space="preserve"> </w:t>
      </w:r>
      <w:r w:rsidR="00EB28D3" w:rsidRPr="009F468D">
        <w:t>слезах.</w:t>
      </w:r>
    </w:p>
    <w:p w:rsidR="006018B4" w:rsidRDefault="006018B4" w:rsidP="009F468D"/>
    <w:p w:rsidR="00FD5366" w:rsidRDefault="00FD5366" w:rsidP="006018B4">
      <w:pPr>
        <w:pStyle w:val="a5"/>
        <w:numPr>
          <w:ilvl w:val="0"/>
          <w:numId w:val="2"/>
        </w:numPr>
        <w:ind w:left="0" w:firstLine="284"/>
      </w:pPr>
      <w:r>
        <w:t>Мы жили очень дружно, и вы жи</w:t>
      </w:r>
      <w:r w:rsidR="00EB28D3" w:rsidRPr="009F468D">
        <w:t>ви</w:t>
      </w:r>
      <w:r>
        <w:t>те так же дружно! - начинает череду приветствий старейшая пред</w:t>
      </w:r>
      <w:r w:rsidR="00EB28D3" w:rsidRPr="009F468D">
        <w:t xml:space="preserve">ставительница рода </w:t>
      </w:r>
      <w:r>
        <w:t>–</w:t>
      </w:r>
      <w:r w:rsidR="00EB28D3" w:rsidRPr="009F468D">
        <w:t xml:space="preserve"> Прасковья</w:t>
      </w:r>
      <w:r>
        <w:t xml:space="preserve"> </w:t>
      </w:r>
      <w:r w:rsidR="00EB28D3" w:rsidRPr="009F468D">
        <w:t>Яковлевна. - Дай Бог, встречаемся не</w:t>
      </w:r>
      <w:r>
        <w:t xml:space="preserve"> в последний раз.</w:t>
      </w:r>
    </w:p>
    <w:p w:rsidR="00A90E1D" w:rsidRPr="009F468D" w:rsidRDefault="00FD5366" w:rsidP="006018B4">
      <w:pPr>
        <w:pStyle w:val="a5"/>
        <w:numPr>
          <w:ilvl w:val="0"/>
          <w:numId w:val="2"/>
        </w:numPr>
        <w:ind w:left="0" w:firstLine="284"/>
      </w:pPr>
      <w:r>
        <w:t>Большое счастье сидеть за</w:t>
      </w:r>
      <w:r w:rsidR="00EB28D3" w:rsidRPr="009F468D">
        <w:t xml:space="preserve"> таким</w:t>
      </w:r>
      <w:r>
        <w:t xml:space="preserve"> </w:t>
      </w:r>
      <w:r w:rsidR="00EB28D3" w:rsidRPr="009F468D">
        <w:t>с</w:t>
      </w:r>
      <w:r>
        <w:t>толом! - продолжает Владимир Ар</w:t>
      </w:r>
      <w:r w:rsidR="00EB28D3" w:rsidRPr="009F468D">
        <w:t>кадьевич Рублёв. - Поздравляю вас и</w:t>
      </w:r>
      <w:r>
        <w:t xml:space="preserve"> </w:t>
      </w:r>
      <w:r w:rsidR="00EB28D3" w:rsidRPr="009F468D">
        <w:t>ж</w:t>
      </w:r>
      <w:r>
        <w:t>елаю продолжать традицию. Встре</w:t>
      </w:r>
      <w:r w:rsidR="00EB28D3" w:rsidRPr="009F468D">
        <w:t>чайтесь чаще и не забывайте!</w:t>
      </w:r>
    </w:p>
    <w:p w:rsidR="006018B4" w:rsidRDefault="006018B4" w:rsidP="009F468D"/>
    <w:p w:rsidR="00A90E1D" w:rsidRPr="009F468D" w:rsidRDefault="00FD5366" w:rsidP="009F468D">
      <w:r>
        <w:t>А ведь именно он, известный пе</w:t>
      </w:r>
      <w:r w:rsidR="00EB28D3" w:rsidRPr="009F468D">
        <w:t>дагог, открывший в нашем районе</w:t>
      </w:r>
      <w:r w:rsidR="00EB28D3" w:rsidRPr="009F468D">
        <w:br/>
        <w:t>первую сельскую музыкальну</w:t>
      </w:r>
      <w:r>
        <w:t>ю шко</w:t>
      </w:r>
      <w:r w:rsidR="00EB28D3" w:rsidRPr="009F468D">
        <w:t>лу, директор Скатинской школы, а</w:t>
      </w:r>
      <w:r w:rsidR="00EB28D3" w:rsidRPr="009F468D">
        <w:br/>
        <w:t>позже несколько лет возглавлявший</w:t>
      </w:r>
      <w:r>
        <w:t xml:space="preserve"> Камышловское педучилище, дал на</w:t>
      </w:r>
      <w:r w:rsidR="00EB28D3" w:rsidRPr="009F468D">
        <w:t>чало этой традиции, он стал собирать</w:t>
      </w:r>
      <w:r>
        <w:t xml:space="preserve"> </w:t>
      </w:r>
      <w:r w:rsidR="00EB28D3" w:rsidRPr="009F468D">
        <w:t>с</w:t>
      </w:r>
      <w:r>
        <w:t>емейную историю. Вместе с супругой Риммой Дмитриевной они тор</w:t>
      </w:r>
      <w:r w:rsidR="00EB28D3" w:rsidRPr="009F468D">
        <w:t>ж</w:t>
      </w:r>
      <w:r>
        <w:t>ественно передают «эстафету» ор</w:t>
      </w:r>
      <w:r w:rsidR="00EB28D3" w:rsidRPr="009F468D">
        <w:t xml:space="preserve">ганизаторов </w:t>
      </w:r>
      <w:r w:rsidR="00EB28D3" w:rsidRPr="009F468D">
        <w:t>следующему поколению</w:t>
      </w:r>
      <w:r w:rsidR="00EB28D3" w:rsidRPr="009F468D">
        <w:t xml:space="preserve"> семье Сартаковых.</w:t>
      </w:r>
    </w:p>
    <w:p w:rsidR="006018B4" w:rsidRDefault="006018B4" w:rsidP="009F468D"/>
    <w:p w:rsidR="00A90E1D" w:rsidRPr="009F468D" w:rsidRDefault="00EB28D3" w:rsidP="009F468D">
      <w:r w:rsidRPr="009F468D">
        <w:t>В семье было много традиций,</w:t>
      </w:r>
      <w:r w:rsidR="00FD5366">
        <w:t xml:space="preserve"> </w:t>
      </w:r>
      <w:r w:rsidRPr="009F468D">
        <w:t>о</w:t>
      </w:r>
      <w:r w:rsidR="00FD5366">
        <w:t>дна сохраняется до сих пор - лю</w:t>
      </w:r>
      <w:r w:rsidRPr="009F468D">
        <w:t>бовь к творчеству. Небольшая сцена</w:t>
      </w:r>
      <w:r w:rsidR="00FD5366">
        <w:t xml:space="preserve"> </w:t>
      </w:r>
      <w:r w:rsidRPr="009F468D">
        <w:t>на т</w:t>
      </w:r>
      <w:r w:rsidR="00FD5366">
        <w:t>ерритории городского стенда, на</w:t>
      </w:r>
      <w:r w:rsidRPr="009F468D">
        <w:t>верно, никогда не была свидетелем</w:t>
      </w:r>
      <w:r w:rsidR="00FD5366">
        <w:t xml:space="preserve"> </w:t>
      </w:r>
      <w:r w:rsidRPr="009F468D">
        <w:t xml:space="preserve">такого творческого </w:t>
      </w:r>
      <w:r w:rsidRPr="009F468D">
        <w:t>р</w:t>
      </w:r>
      <w:r w:rsidRPr="009F468D">
        <w:t>азнообразия!</w:t>
      </w:r>
      <w:r w:rsidR="00FD5366">
        <w:t xml:space="preserve"> </w:t>
      </w:r>
      <w:r w:rsidRPr="009F468D">
        <w:t>Флейта, дуэт д</w:t>
      </w:r>
      <w:r w:rsidR="00FD5366">
        <w:t>омры и баяна, премье</w:t>
      </w:r>
      <w:r w:rsidRPr="009F468D">
        <w:t>ра дуэта скрипки и гитары, лирика</w:t>
      </w:r>
      <w:r w:rsidR="00FD5366">
        <w:t xml:space="preserve"> </w:t>
      </w:r>
      <w:r w:rsidRPr="009F468D">
        <w:t>П</w:t>
      </w:r>
      <w:r w:rsidR="00FD5366">
        <w:t>олины Тороповой (Рублёвой), вос</w:t>
      </w:r>
      <w:r w:rsidRPr="009F468D">
        <w:t>точные и народные танцы. Поистине,</w:t>
      </w:r>
      <w:r w:rsidR="00FD5366">
        <w:t xml:space="preserve"> </w:t>
      </w:r>
      <w:r w:rsidRPr="009F468D">
        <w:t>творческие люди талантливы во всём.</w:t>
      </w:r>
      <w:r w:rsidR="00FD5366">
        <w:t xml:space="preserve"> </w:t>
      </w:r>
      <w:r w:rsidRPr="009F468D">
        <w:t>Кто знает, может быть, у нынешних</w:t>
      </w:r>
      <w:r w:rsidR="00FD5366">
        <w:t xml:space="preserve"> </w:t>
      </w:r>
      <w:r w:rsidRPr="009F468D">
        <w:t>м</w:t>
      </w:r>
      <w:r w:rsidR="00FD5366">
        <w:t>алышей очень скоро откроются но</w:t>
      </w:r>
      <w:r w:rsidRPr="009F468D">
        <w:t>вые таланты?</w:t>
      </w:r>
    </w:p>
    <w:p w:rsidR="00FD5366" w:rsidRDefault="00FD5366" w:rsidP="009F468D"/>
    <w:p w:rsidR="00A90E1D" w:rsidRPr="009F468D" w:rsidRDefault="00EB28D3" w:rsidP="009F468D">
      <w:r w:rsidRPr="009F468D">
        <w:t>А праздник меж</w:t>
      </w:r>
      <w:r w:rsidRPr="009F468D">
        <w:t>ду тем набирал</w:t>
      </w:r>
      <w:r w:rsidR="00FD5366">
        <w:t xml:space="preserve"> обороты. Прошла скованность пер</w:t>
      </w:r>
      <w:r w:rsidRPr="009F468D">
        <w:t>вых минут, и уже все перемешались</w:t>
      </w:r>
      <w:r w:rsidRPr="009F468D">
        <w:t xml:space="preserve"> Рублёвы, Сартаковы, Бродовиковы,</w:t>
      </w:r>
      <w:r w:rsidRPr="009F468D">
        <w:br/>
        <w:t>Г</w:t>
      </w:r>
      <w:r w:rsidR="00FD5366">
        <w:t>ридины, Толстых, Чувашовы, Гряз</w:t>
      </w:r>
      <w:r w:rsidRPr="009F468D">
        <w:t>новы... Родственные души, родная</w:t>
      </w:r>
      <w:r w:rsidRPr="009F468D">
        <w:br/>
        <w:t>кровь.</w:t>
      </w:r>
    </w:p>
    <w:p w:rsidR="00FD5366" w:rsidRDefault="00FD5366" w:rsidP="009F468D"/>
    <w:p w:rsidR="00A90E1D" w:rsidRPr="009F468D" w:rsidRDefault="00EB28D3" w:rsidP="009F468D">
      <w:r w:rsidRPr="009F468D">
        <w:t>Но даже самый лучший и длинный</w:t>
      </w:r>
      <w:r w:rsidR="00FD5366">
        <w:t xml:space="preserve"> </w:t>
      </w:r>
      <w:r w:rsidRPr="009F468D">
        <w:t>ден</w:t>
      </w:r>
      <w:r w:rsidR="00FD5366">
        <w:t>ь когда-то заканчивается. Завер</w:t>
      </w:r>
      <w:r w:rsidRPr="009F468D">
        <w:t>шился и этот. «Я люблю тебя, жизнь!</w:t>
      </w:r>
      <w:r w:rsidR="00FD5366">
        <w:t xml:space="preserve"> - </w:t>
      </w:r>
      <w:r w:rsidRPr="009F468D">
        <w:t>летел</w:t>
      </w:r>
      <w:r w:rsidR="00FD5366">
        <w:t xml:space="preserve"> над озером хор голосов, - и на</w:t>
      </w:r>
      <w:r w:rsidRPr="009F468D">
        <w:t>деюсь, что это взаимно!»</w:t>
      </w:r>
    </w:p>
    <w:p w:rsidR="00FD5366" w:rsidRDefault="00FD5366" w:rsidP="009F468D"/>
    <w:p w:rsidR="00A90E1D" w:rsidRDefault="00EB28D3" w:rsidP="009F468D">
      <w:r w:rsidRPr="009F468D">
        <w:t>Давайте оставим их сейчас, в этот</w:t>
      </w:r>
      <w:r w:rsidR="00FD5366">
        <w:t xml:space="preserve"> </w:t>
      </w:r>
      <w:r w:rsidRPr="009F468D">
        <w:t>хо</w:t>
      </w:r>
      <w:r w:rsidR="00FD5366">
        <w:t>роший вечер, они ещё не раз вер</w:t>
      </w:r>
      <w:r w:rsidR="00745832">
        <w:t>нутся сюда - обновлённые, окрыле</w:t>
      </w:r>
      <w:r w:rsidRPr="009F468D">
        <w:t>нные</w:t>
      </w:r>
      <w:r w:rsidR="00745832">
        <w:t xml:space="preserve">, </w:t>
      </w:r>
      <w:r w:rsidRPr="009F468D">
        <w:t>чт</w:t>
      </w:r>
      <w:r w:rsidR="00745832">
        <w:t>о</w:t>
      </w:r>
      <w:r w:rsidRPr="009F468D">
        <w:t>бы снова встретиться и</w:t>
      </w:r>
      <w:r w:rsidRPr="009F468D">
        <w:br/>
        <w:t xml:space="preserve">рассказать </w:t>
      </w:r>
      <w:r w:rsidRPr="009F468D">
        <w:t>подросшему поколению</w:t>
      </w:r>
      <w:r w:rsidR="00745832">
        <w:t xml:space="preserve"> </w:t>
      </w:r>
      <w:r w:rsidRPr="009F468D">
        <w:t>ст</w:t>
      </w:r>
      <w:r w:rsidR="00745832">
        <w:t>арую и новую историю рода Рублёвых...</w:t>
      </w:r>
    </w:p>
    <w:p w:rsidR="00552F19" w:rsidRDefault="00552F19" w:rsidP="009F468D"/>
    <w:p w:rsidR="00552F19" w:rsidRPr="00552F19" w:rsidRDefault="00552F19" w:rsidP="009F468D">
      <w:r w:rsidRPr="00552F19">
        <w:t>Галина Шипицына</w:t>
      </w:r>
    </w:p>
    <w:p w:rsidR="00552F19" w:rsidRPr="00552F19" w:rsidRDefault="00552F19" w:rsidP="009F468D">
      <w:r>
        <w:t>(Камышловские известия.- 2013. – 29 июня (№ 73). – с. 4 : фот.)</w:t>
      </w:r>
    </w:p>
    <w:sectPr w:rsidR="00552F19" w:rsidRPr="00552F19" w:rsidSect="009F468D">
      <w:pgSz w:w="11906" w:h="16838"/>
      <w:pgMar w:top="1134" w:right="1134" w:bottom="113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8D3" w:rsidRDefault="00EB28D3">
      <w:r>
        <w:separator/>
      </w:r>
    </w:p>
  </w:endnote>
  <w:endnote w:type="continuationSeparator" w:id="0">
    <w:p w:rsidR="00EB28D3" w:rsidRDefault="00EB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8D3" w:rsidRDefault="00EB28D3"/>
  </w:footnote>
  <w:footnote w:type="continuationSeparator" w:id="0">
    <w:p w:rsidR="00EB28D3" w:rsidRDefault="00EB28D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9C0578"/>
    <w:multiLevelType w:val="hybridMultilevel"/>
    <w:tmpl w:val="CA7C90EC"/>
    <w:lvl w:ilvl="0" w:tplc="507E862C">
      <w:start w:val="15"/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9F5C8E"/>
    <w:multiLevelType w:val="multilevel"/>
    <w:tmpl w:val="061224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90E1D"/>
    <w:rsid w:val="00441192"/>
    <w:rsid w:val="00550F07"/>
    <w:rsid w:val="00552F19"/>
    <w:rsid w:val="006018B4"/>
    <w:rsid w:val="00745832"/>
    <w:rsid w:val="007D7B40"/>
    <w:rsid w:val="009F468D"/>
    <w:rsid w:val="00A90E1D"/>
    <w:rsid w:val="00EB28D3"/>
    <w:rsid w:val="00FD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310EFE-B3B2-4A15-96CA-4C53C6753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pacing w:val="-1"/>
      <w:u w:val="none"/>
    </w:rPr>
  </w:style>
  <w:style w:type="character" w:customStyle="1" w:styleId="10pt">
    <w:name w:val="Заголовок №1 + Интервал 0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w w:val="150"/>
      <w:sz w:val="10"/>
      <w:szCs w:val="10"/>
      <w:u w:val="none"/>
    </w:rPr>
  </w:style>
  <w:style w:type="character" w:customStyle="1" w:styleId="Georgia4pt0pt">
    <w:name w:val="Основной текст + Georgia;4 pt;Полужирный;Интервал 0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11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4pt0pt">
    <w:name w:val="Основной текст + 4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w w:val="150"/>
      <w:sz w:val="8"/>
      <w:szCs w:val="8"/>
      <w:u w:val="none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-6"/>
      <w:w w:val="150"/>
      <w:position w:val="0"/>
      <w:sz w:val="8"/>
      <w:szCs w:val="8"/>
      <w:u w:val="none"/>
      <w:lang w:val="ru-RU" w:eastAsia="ru-RU" w:bidi="ru-RU"/>
    </w:rPr>
  </w:style>
  <w:style w:type="character" w:customStyle="1" w:styleId="90pt">
    <w:name w:val="Основной текст (9) + Интервал 0 pt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9"/>
      <w:w w:val="150"/>
      <w:position w:val="0"/>
      <w:sz w:val="8"/>
      <w:szCs w:val="8"/>
      <w:u w:val="none"/>
      <w:lang w:val="ru-RU" w:eastAsia="ru-RU" w:bidi="ru-RU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Tahoma65pt0pt">
    <w:name w:val="Основной текст + Tahoma;6;5 pt;Интервал 0 pt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pacing w:after="180" w:line="216" w:lineRule="exact"/>
    </w:pPr>
    <w:rPr>
      <w:rFonts w:ascii="Times New Roman" w:eastAsia="Times New Roman" w:hAnsi="Times New Roman" w:cs="Times New Roman"/>
      <w:b/>
      <w:bCs/>
      <w:spacing w:val="1"/>
      <w:sz w:val="19"/>
      <w:szCs w:val="19"/>
    </w:rPr>
  </w:style>
  <w:style w:type="paragraph" w:customStyle="1" w:styleId="50">
    <w:name w:val="Основной текст (5)"/>
    <w:basedOn w:val="a"/>
    <w:link w:val="5"/>
    <w:pPr>
      <w:spacing w:before="180" w:after="180" w:line="216" w:lineRule="exact"/>
      <w:jc w:val="both"/>
    </w:pPr>
    <w:rPr>
      <w:rFonts w:ascii="Times New Roman" w:eastAsia="Times New Roman" w:hAnsi="Times New Roman" w:cs="Times New Roman"/>
      <w:spacing w:val="2"/>
      <w:sz w:val="18"/>
      <w:szCs w:val="18"/>
    </w:rPr>
  </w:style>
  <w:style w:type="paragraph" w:customStyle="1" w:styleId="10">
    <w:name w:val="Заголовок №1"/>
    <w:basedOn w:val="a"/>
    <w:link w:val="1"/>
    <w:pPr>
      <w:spacing w:before="180" w:after="60" w:line="264" w:lineRule="exact"/>
      <w:outlineLvl w:val="0"/>
    </w:pPr>
    <w:rPr>
      <w:rFonts w:ascii="Times New Roman" w:eastAsia="Times New Roman" w:hAnsi="Times New Roman" w:cs="Times New Roman"/>
      <w:b/>
      <w:bCs/>
      <w:i/>
      <w:iCs/>
      <w:spacing w:val="-1"/>
    </w:rPr>
  </w:style>
  <w:style w:type="paragraph" w:customStyle="1" w:styleId="11">
    <w:name w:val="Основной текст1"/>
    <w:basedOn w:val="a"/>
    <w:link w:val="a4"/>
    <w:pPr>
      <w:spacing w:line="216" w:lineRule="exact"/>
      <w:jc w:val="both"/>
    </w:pPr>
    <w:rPr>
      <w:rFonts w:ascii="Times New Roman" w:eastAsia="Times New Roman" w:hAnsi="Times New Roman" w:cs="Times New Roman"/>
      <w:spacing w:val="2"/>
      <w:sz w:val="18"/>
      <w:szCs w:val="18"/>
    </w:rPr>
  </w:style>
  <w:style w:type="paragraph" w:customStyle="1" w:styleId="70">
    <w:name w:val="Основной текст (7)"/>
    <w:basedOn w:val="a"/>
    <w:link w:val="7"/>
    <w:pPr>
      <w:spacing w:line="0" w:lineRule="atLeast"/>
      <w:jc w:val="both"/>
    </w:pPr>
    <w:rPr>
      <w:rFonts w:ascii="Times New Roman" w:eastAsia="Times New Roman" w:hAnsi="Times New Roman" w:cs="Times New Roman"/>
      <w:spacing w:val="4"/>
      <w:w w:val="150"/>
      <w:sz w:val="10"/>
      <w:szCs w:val="10"/>
    </w:rPr>
  </w:style>
  <w:style w:type="paragraph" w:customStyle="1" w:styleId="90">
    <w:name w:val="Основной текст (9)"/>
    <w:basedOn w:val="a"/>
    <w:link w:val="9"/>
    <w:pPr>
      <w:spacing w:after="60" w:line="0" w:lineRule="atLeast"/>
      <w:jc w:val="both"/>
    </w:pPr>
    <w:rPr>
      <w:rFonts w:ascii="Times New Roman" w:eastAsia="Times New Roman" w:hAnsi="Times New Roman" w:cs="Times New Roman"/>
      <w:spacing w:val="-6"/>
      <w:w w:val="150"/>
      <w:sz w:val="8"/>
      <w:szCs w:val="8"/>
    </w:rPr>
  </w:style>
  <w:style w:type="paragraph" w:styleId="a5">
    <w:name w:val="List Paragraph"/>
    <w:basedOn w:val="a"/>
    <w:uiPriority w:val="34"/>
    <w:qFormat/>
    <w:rsid w:val="00601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E208-E5F8-4B12-ACCC-A1F4343EF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2017-02-14T06:44:00Z</dcterms:created>
  <dcterms:modified xsi:type="dcterms:W3CDTF">2017-02-14T09:16:00Z</dcterms:modified>
</cp:coreProperties>
</file>